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E" w:rsidRDefault="00DB471E" w:rsidP="00E42B1E">
      <w:pPr>
        <w:jc w:val="center"/>
        <w:rPr>
          <w:b/>
          <w:bCs/>
        </w:rPr>
      </w:pPr>
    </w:p>
    <w:p w:rsidR="00D81CFD" w:rsidRPr="00FB7A8E" w:rsidRDefault="000E0269" w:rsidP="00DB471E">
      <w:pPr>
        <w:jc w:val="center"/>
        <w:rPr>
          <w:b/>
          <w:bCs/>
        </w:rPr>
      </w:pPr>
      <w:r w:rsidRPr="00FB7A8E">
        <w:rPr>
          <w:b/>
          <w:bCs/>
        </w:rPr>
        <w:t>LEHOLA</w:t>
      </w:r>
      <w:r w:rsidR="00D81CFD" w:rsidRPr="00FB7A8E">
        <w:rPr>
          <w:b/>
          <w:bCs/>
        </w:rPr>
        <w:t xml:space="preserve">–LEMBITU </w:t>
      </w:r>
      <w:r w:rsidR="00271944" w:rsidRPr="00FB7A8E">
        <w:rPr>
          <w:b/>
          <w:bCs/>
        </w:rPr>
        <w:t>MÄNGUDE</w:t>
      </w:r>
      <w:r w:rsidR="00DB471E">
        <w:rPr>
          <w:b/>
          <w:bCs/>
        </w:rPr>
        <w:t xml:space="preserve"> PETANK</w:t>
      </w:r>
      <w:r w:rsidR="00271944" w:rsidRPr="00FB7A8E">
        <w:rPr>
          <w:b/>
          <w:bCs/>
        </w:rPr>
        <w:t xml:space="preserve"> 20</w:t>
      </w:r>
      <w:r w:rsidR="003872BE">
        <w:rPr>
          <w:b/>
          <w:bCs/>
        </w:rPr>
        <w:t>20</w:t>
      </w:r>
    </w:p>
    <w:p w:rsidR="00DB471E" w:rsidRDefault="00266B6F" w:rsidP="00DB471E">
      <w:pPr>
        <w:jc w:val="center"/>
        <w:rPr>
          <w:b/>
          <w:bCs/>
        </w:rPr>
      </w:pPr>
      <w:r w:rsidRPr="00FB7A8E">
        <w:rPr>
          <w:b/>
          <w:bCs/>
        </w:rPr>
        <w:t>PÕHJA-SAKALA</w:t>
      </w:r>
      <w:r w:rsidR="00D81CFD" w:rsidRPr="00FB7A8E">
        <w:rPr>
          <w:b/>
          <w:bCs/>
        </w:rPr>
        <w:t xml:space="preserve"> VALLA MEI</w:t>
      </w:r>
      <w:r w:rsidR="00271944" w:rsidRPr="00FB7A8E">
        <w:rPr>
          <w:b/>
          <w:bCs/>
        </w:rPr>
        <w:t xml:space="preserve">STRIVÕISTLUSED </w:t>
      </w:r>
      <w:r w:rsidRPr="00FB7A8E">
        <w:rPr>
          <w:b/>
          <w:bCs/>
        </w:rPr>
        <w:t>PETANG</w:t>
      </w:r>
      <w:r w:rsidR="001810B1" w:rsidRPr="00FB7A8E">
        <w:rPr>
          <w:b/>
          <w:bCs/>
        </w:rPr>
        <w:t>IS</w:t>
      </w:r>
      <w:r w:rsidR="00271944" w:rsidRPr="00FB7A8E">
        <w:rPr>
          <w:b/>
          <w:bCs/>
        </w:rPr>
        <w:t xml:space="preserve"> 20</w:t>
      </w:r>
      <w:r w:rsidR="003872BE">
        <w:rPr>
          <w:b/>
          <w:bCs/>
        </w:rPr>
        <w:t>20</w:t>
      </w:r>
    </w:p>
    <w:p w:rsidR="00DB471E" w:rsidRDefault="00DB471E" w:rsidP="00DB471E">
      <w:pPr>
        <w:jc w:val="center"/>
        <w:rPr>
          <w:b/>
          <w:bCs/>
        </w:rPr>
      </w:pPr>
    </w:p>
    <w:p w:rsidR="00DB471E" w:rsidRDefault="00EF05EB" w:rsidP="00DB471E">
      <w:pPr>
        <w:rPr>
          <w:b/>
        </w:rPr>
      </w:pPr>
      <w:r>
        <w:rPr>
          <w:b/>
        </w:rPr>
        <w:t>I E</w:t>
      </w:r>
      <w:r w:rsidR="00DB471E" w:rsidRPr="00DB471E">
        <w:rPr>
          <w:b/>
        </w:rPr>
        <w:t>esmärk</w:t>
      </w:r>
    </w:p>
    <w:p w:rsidR="00DB471E" w:rsidRDefault="00DB471E" w:rsidP="00DB471E">
      <w:pPr>
        <w:jc w:val="both"/>
        <w:rPr>
          <w:b/>
        </w:rPr>
      </w:pPr>
      <w:r>
        <w:t>Populariseerida</w:t>
      </w:r>
      <w:r w:rsidRPr="00F16E18">
        <w:t xml:space="preserve"> sportlikke elu</w:t>
      </w:r>
      <w:r>
        <w:t xml:space="preserve">viise kaasates Põhja-Sakala valla erinevas eas elanikke tegelema võimetekohase ja erinevates tingimustes tegeldava spordiala- </w:t>
      </w:r>
      <w:proofErr w:type="spellStart"/>
      <w:r>
        <w:t>petangiga</w:t>
      </w:r>
      <w:proofErr w:type="spellEnd"/>
      <w:r>
        <w:t xml:space="preserve">.  </w:t>
      </w:r>
    </w:p>
    <w:p w:rsidR="00607429" w:rsidRPr="00FB7A8E" w:rsidRDefault="00D81CFD" w:rsidP="00DB471E">
      <w:pPr>
        <w:jc w:val="both"/>
      </w:pPr>
      <w:r w:rsidRPr="00FB7A8E">
        <w:t>Selgitada välja</w:t>
      </w:r>
      <w:r w:rsidR="000E0269" w:rsidRPr="00FB7A8E">
        <w:t xml:space="preserve"> valla pari</w:t>
      </w:r>
      <w:r w:rsidRPr="00FB7A8E">
        <w:t xml:space="preserve">mad </w:t>
      </w:r>
      <w:proofErr w:type="spellStart"/>
      <w:r w:rsidR="00266B6F" w:rsidRPr="00FB7A8E">
        <w:t>petangi</w:t>
      </w:r>
      <w:r w:rsidR="001810B1" w:rsidRPr="00FB7A8E">
        <w:t>mängijad</w:t>
      </w:r>
      <w:proofErr w:type="spellEnd"/>
      <w:r w:rsidRPr="00FB7A8E">
        <w:t xml:space="preserve"> individuaalselt</w:t>
      </w:r>
      <w:r w:rsidR="00266B6F" w:rsidRPr="00FB7A8E">
        <w:t xml:space="preserve"> ja </w:t>
      </w:r>
      <w:proofErr w:type="spellStart"/>
      <w:r w:rsidR="00266B6F" w:rsidRPr="00FB7A8E">
        <w:t>Lehola-Lembitu</w:t>
      </w:r>
      <w:proofErr w:type="spellEnd"/>
      <w:r w:rsidR="00266B6F" w:rsidRPr="00FB7A8E">
        <w:t xml:space="preserve"> mängude arvestuses</w:t>
      </w:r>
      <w:r w:rsidRPr="00FB7A8E">
        <w:t>.</w:t>
      </w:r>
    </w:p>
    <w:p w:rsidR="00D81CFD" w:rsidRPr="00FB7A8E" w:rsidRDefault="00D81CFD" w:rsidP="00E42B1E"/>
    <w:p w:rsidR="00DB471E" w:rsidRDefault="00D81CFD" w:rsidP="00F62AAF">
      <w:r w:rsidRPr="00FB7A8E">
        <w:rPr>
          <w:b/>
          <w:bCs/>
        </w:rPr>
        <w:t>II Aeg ja koht</w:t>
      </w:r>
      <w:r w:rsidR="00FB7A8E">
        <w:br/>
      </w:r>
      <w:r w:rsidRPr="00FB7A8E">
        <w:t xml:space="preserve">Võistlus  toimub </w:t>
      </w:r>
      <w:r w:rsidR="003872BE">
        <w:t>11.07</w:t>
      </w:r>
      <w:r w:rsidR="008753D9" w:rsidRPr="00FB7A8E">
        <w:t xml:space="preserve"> </w:t>
      </w:r>
      <w:r w:rsidR="003872BE">
        <w:t>2020</w:t>
      </w:r>
      <w:r w:rsidR="00605E39" w:rsidRPr="00FB7A8E">
        <w:t xml:space="preserve"> </w:t>
      </w:r>
      <w:r w:rsidR="00607429" w:rsidRPr="00FB7A8E">
        <w:t xml:space="preserve">Võhma </w:t>
      </w:r>
      <w:proofErr w:type="spellStart"/>
      <w:r w:rsidR="00607429" w:rsidRPr="00FB7A8E">
        <w:t>petangiplatsil</w:t>
      </w:r>
      <w:proofErr w:type="spellEnd"/>
      <w:r w:rsidR="00F62AAF" w:rsidRPr="00FB7A8E">
        <w:t xml:space="preserve"> (Võhma Kooli juures)</w:t>
      </w:r>
      <w:r w:rsidR="002153BF" w:rsidRPr="00FB7A8E">
        <w:t xml:space="preserve">. </w:t>
      </w:r>
    </w:p>
    <w:p w:rsidR="00DB471E" w:rsidRDefault="002153BF" w:rsidP="00F62AAF">
      <w:r w:rsidRPr="00FB7A8E">
        <w:t xml:space="preserve">Naiste võistluse algus on </w:t>
      </w:r>
      <w:r w:rsidR="00D81CFD" w:rsidRPr="00FB7A8E">
        <w:t xml:space="preserve">kell </w:t>
      </w:r>
      <w:r w:rsidR="00DB471E">
        <w:t>9</w:t>
      </w:r>
      <w:r w:rsidR="008753D9" w:rsidRPr="00FB7A8E">
        <w:t>.00</w:t>
      </w:r>
      <w:r w:rsidR="00DD00D2" w:rsidRPr="00FB7A8E">
        <w:t xml:space="preserve"> ja meestel</w:t>
      </w:r>
      <w:r w:rsidRPr="00FB7A8E">
        <w:t xml:space="preserve"> kell 1</w:t>
      </w:r>
      <w:r w:rsidR="00607429" w:rsidRPr="00FB7A8E">
        <w:t>2</w:t>
      </w:r>
      <w:r w:rsidRPr="00FB7A8E">
        <w:t>.00</w:t>
      </w:r>
      <w:r w:rsidR="00266B6F" w:rsidRPr="00FB7A8E">
        <w:t>.</w:t>
      </w:r>
      <w:r w:rsidRPr="00FB7A8E">
        <w:t xml:space="preserve"> </w:t>
      </w:r>
    </w:p>
    <w:p w:rsidR="00F62AAF" w:rsidRPr="00FB7A8E" w:rsidRDefault="00F62AAF" w:rsidP="00F62AAF">
      <w:r w:rsidRPr="00FB7A8E">
        <w:t>Võistlejatel tuleb kohal olla vähemalt 15 minutit enne võistluse algust.</w:t>
      </w:r>
    </w:p>
    <w:p w:rsidR="00DB471E" w:rsidRDefault="00D81CFD" w:rsidP="008A648C">
      <w:r w:rsidRPr="00FB7A8E">
        <w:br/>
      </w:r>
      <w:r w:rsidRPr="00FB7A8E">
        <w:rPr>
          <w:b/>
          <w:bCs/>
        </w:rPr>
        <w:t xml:space="preserve">III Osavõtjad </w:t>
      </w:r>
      <w:r w:rsidR="00FB7A8E">
        <w:br/>
      </w:r>
      <w:proofErr w:type="spellStart"/>
      <w:r w:rsidR="008A648C" w:rsidRPr="00FB7A8E">
        <w:t>Lehola-Lembitu</w:t>
      </w:r>
      <w:proofErr w:type="spellEnd"/>
      <w:r w:rsidR="008A648C" w:rsidRPr="00FB7A8E">
        <w:t xml:space="preserve"> mängudest</w:t>
      </w:r>
      <w:r w:rsidR="00266B6F" w:rsidRPr="00FB7A8E">
        <w:t xml:space="preserve"> </w:t>
      </w:r>
      <w:r w:rsidR="008A648C" w:rsidRPr="00FB7A8E">
        <w:t xml:space="preserve">võivad osa võtta kõik </w:t>
      </w:r>
      <w:r w:rsidR="00607429" w:rsidRPr="00FB7A8E">
        <w:t xml:space="preserve">Põhja-Sakala </w:t>
      </w:r>
      <w:r w:rsidR="008A648C" w:rsidRPr="00FB7A8E">
        <w:t xml:space="preserve">vallas alaliselt elavad kodanikud, nende lapsed ning täiskasvanud, kellel vähemalt üks vanematest elab valla territooriumil. </w:t>
      </w:r>
    </w:p>
    <w:p w:rsidR="00DB471E" w:rsidRDefault="00F62AAF" w:rsidP="008A648C">
      <w:r w:rsidRPr="00FB7A8E">
        <w:t xml:space="preserve">Valla meistrivõistluste arvestuses osalevad ainult  Põhja-Sakala vallas alaliselt elavad kodanikud. </w:t>
      </w:r>
    </w:p>
    <w:p w:rsidR="008A648C" w:rsidRPr="00FB7A8E" w:rsidRDefault="008A648C" w:rsidP="008A648C">
      <w:r w:rsidRPr="00FB7A8E">
        <w:t>Piirkond võib mängudel osaleda piiramatu arvu võistlejatega.</w:t>
      </w:r>
    </w:p>
    <w:p w:rsidR="008A648C" w:rsidRPr="00FB7A8E" w:rsidRDefault="008A648C" w:rsidP="008A648C">
      <w:r w:rsidRPr="00FB7A8E">
        <w:t>Iga võistleja vastutab oma tervisliku seisundi eest ise.</w:t>
      </w:r>
    </w:p>
    <w:p w:rsidR="00D81CFD" w:rsidRPr="00FB7A8E" w:rsidRDefault="00266B6F" w:rsidP="008A648C">
      <w:r w:rsidRPr="00FB7A8E">
        <w:t>Võimalusel võtab mängija kaasa oma mänguvahendid.</w:t>
      </w:r>
    </w:p>
    <w:p w:rsidR="00266B6F" w:rsidRPr="00FB7A8E" w:rsidRDefault="00D81CFD" w:rsidP="000E0269">
      <w:pPr>
        <w:rPr>
          <w:b/>
          <w:bCs/>
        </w:rPr>
      </w:pPr>
      <w:r w:rsidRPr="00FB7A8E">
        <w:br/>
      </w:r>
      <w:r w:rsidRPr="00FB7A8E">
        <w:rPr>
          <w:b/>
          <w:bCs/>
        </w:rPr>
        <w:t>IV Võistluste süsteem</w:t>
      </w:r>
    </w:p>
    <w:p w:rsidR="00266B6F" w:rsidRPr="00FB7A8E" w:rsidRDefault="00266B6F" w:rsidP="00266B6F">
      <w:r w:rsidRPr="00FB7A8E">
        <w:t>Mänguviis: üksikmäng</w:t>
      </w:r>
    </w:p>
    <w:p w:rsidR="00266B6F" w:rsidRPr="00FB7A8E" w:rsidRDefault="00F62AAF" w:rsidP="00266B6F">
      <w:r w:rsidRPr="00FB7A8E">
        <w:t>O</w:t>
      </w:r>
      <w:r w:rsidR="00266B6F" w:rsidRPr="00FB7A8E">
        <w:t>lenevalt osalejate arvust</w:t>
      </w:r>
      <w:r w:rsidRPr="00FB7A8E">
        <w:t xml:space="preserve"> pannakse </w:t>
      </w:r>
      <w:r w:rsidR="00266B6F" w:rsidRPr="00FB7A8E">
        <w:t>võistlussüsteem</w:t>
      </w:r>
      <w:r w:rsidRPr="00FB7A8E">
        <w:t xml:space="preserve"> paika kohapeal</w:t>
      </w:r>
      <w:r w:rsidR="00266B6F" w:rsidRPr="00FB7A8E">
        <w:t>.</w:t>
      </w:r>
    </w:p>
    <w:p w:rsidR="00266B6F" w:rsidRPr="00FB7A8E" w:rsidRDefault="00266B6F" w:rsidP="00266B6F">
      <w:r w:rsidRPr="00FB7A8E">
        <w:t xml:space="preserve">Üksikmängus on igal võistlejal 3 kuuli. Mängu alustav võistleja loositakse. Teine võistleja saab valida </w:t>
      </w:r>
      <w:r w:rsidR="00731F4E">
        <w:t>mängu</w:t>
      </w:r>
      <w:r w:rsidRPr="00FB7A8E">
        <w:t>platsi.</w:t>
      </w:r>
    </w:p>
    <w:p w:rsidR="00266B6F" w:rsidRPr="00FB7A8E" w:rsidRDefault="00266B6F" w:rsidP="00266B6F">
      <w:proofErr w:type="spellStart"/>
      <w:r w:rsidRPr="00FB7A8E">
        <w:t>Snadi</w:t>
      </w:r>
      <w:proofErr w:type="spellEnd"/>
      <w:r w:rsidRPr="00FB7A8E">
        <w:t xml:space="preserve"> visatakse viskeringist 6-10 m kaugusele. </w:t>
      </w:r>
      <w:proofErr w:type="spellStart"/>
      <w:r w:rsidRPr="00FB7A8E">
        <w:t>Snadi</w:t>
      </w:r>
      <w:proofErr w:type="spellEnd"/>
      <w:r w:rsidRPr="00FB7A8E">
        <w:t xml:space="preserve"> peab jääma väljakut märgistavatest nööridest vähemalt 50 cm kaugusele. Vastasel juhul asetab vastane </w:t>
      </w:r>
      <w:proofErr w:type="spellStart"/>
      <w:r w:rsidRPr="00FB7A8E">
        <w:t>snadi</w:t>
      </w:r>
      <w:proofErr w:type="spellEnd"/>
      <w:r w:rsidRPr="00FB7A8E">
        <w:t xml:space="preserve"> reeglipäraselt.</w:t>
      </w:r>
    </w:p>
    <w:p w:rsidR="00266B6F" w:rsidRPr="00FB7A8E" w:rsidRDefault="00266B6F" w:rsidP="00266B6F">
      <w:r w:rsidRPr="00FB7A8E">
        <w:t>Punktide arvestust peavad mängijad ise. Lahendamatu erimeelsuse puhul pöördutakse peakohtuniku poole.</w:t>
      </w:r>
    </w:p>
    <w:p w:rsidR="00266B6F" w:rsidRPr="00FB7A8E" w:rsidRDefault="00266B6F" w:rsidP="00266B6F">
      <w:r w:rsidRPr="00FB7A8E">
        <w:t>Mäng kestab, kuni üks võistlejaist on kogunud 13 (11) punkti ja sellega mängu võitnud.</w:t>
      </w:r>
    </w:p>
    <w:p w:rsidR="00D81CFD" w:rsidRPr="00FB7A8E" w:rsidRDefault="00F62AAF" w:rsidP="00D81CFD">
      <w:proofErr w:type="spellStart"/>
      <w:r w:rsidRPr="00FB7A8E">
        <w:t>Lehola-Lembitu</w:t>
      </w:r>
      <w:proofErr w:type="spellEnd"/>
      <w:r w:rsidRPr="00FB7A8E">
        <w:t xml:space="preserve"> ü</w:t>
      </w:r>
      <w:r w:rsidR="00D81CFD" w:rsidRPr="00FB7A8E">
        <w:t>ldtab</w:t>
      </w:r>
      <w:r w:rsidR="00731F4E">
        <w:t xml:space="preserve">elisse läheb arvesse </w:t>
      </w:r>
      <w:r w:rsidR="00D829AE">
        <w:t xml:space="preserve">kahe </w:t>
      </w:r>
      <w:r w:rsidR="00731F4E">
        <w:t>parima meesmängija ja naismängija</w:t>
      </w:r>
      <w:r w:rsidR="00D81CFD" w:rsidRPr="00FB7A8E">
        <w:t xml:space="preserve"> tulemus</w:t>
      </w:r>
      <w:r w:rsidR="000E4FBB" w:rsidRPr="00FB7A8E">
        <w:t xml:space="preserve"> summeeritult</w:t>
      </w:r>
      <w:r w:rsidRPr="00FB7A8E">
        <w:t>, piirkonna teised võistlejad hoiavad punkte ja kohti kinni</w:t>
      </w:r>
      <w:r w:rsidR="00D81CFD" w:rsidRPr="00FB7A8E">
        <w:t>.</w:t>
      </w:r>
    </w:p>
    <w:p w:rsidR="00D81CFD" w:rsidRPr="00FB7A8E" w:rsidRDefault="00D81CFD" w:rsidP="00D81CFD">
      <w:r w:rsidRPr="00FB7A8E">
        <w:br/>
      </w:r>
      <w:r w:rsidRPr="00FB7A8E">
        <w:rPr>
          <w:b/>
          <w:bCs/>
        </w:rPr>
        <w:t>V Autasustamine</w:t>
      </w:r>
      <w:r w:rsidR="00FB7A8E">
        <w:br/>
      </w:r>
      <w:proofErr w:type="spellStart"/>
      <w:r w:rsidR="000E0269" w:rsidRPr="00FB7A8E">
        <w:t>Lehola</w:t>
      </w:r>
      <w:r w:rsidR="00F7634C" w:rsidRPr="00FB7A8E">
        <w:t>–Lembitu</w:t>
      </w:r>
      <w:proofErr w:type="spellEnd"/>
      <w:r w:rsidR="00F7634C" w:rsidRPr="00FB7A8E">
        <w:t xml:space="preserve"> mängude</w:t>
      </w:r>
      <w:r w:rsidR="00A54E4F" w:rsidRPr="00FB7A8E">
        <w:t xml:space="preserve"> </w:t>
      </w:r>
      <w:r w:rsidR="00FB7A8E" w:rsidRPr="00FB7A8E">
        <w:t xml:space="preserve">ja valla meistrivõistluste </w:t>
      </w:r>
      <w:r w:rsidR="00A54E4F" w:rsidRPr="00FB7A8E">
        <w:t>kolme parimat nais-</w:t>
      </w:r>
      <w:r w:rsidR="00DD00D2" w:rsidRPr="00FB7A8E">
        <w:t xml:space="preserve"> </w:t>
      </w:r>
      <w:r w:rsidR="00A54E4F" w:rsidRPr="00FB7A8E">
        <w:t>ja meesmängijat autasusta</w:t>
      </w:r>
      <w:r w:rsidR="00FB7A8E" w:rsidRPr="00FB7A8E">
        <w:t xml:space="preserve">takse karika ja diplomiga. </w:t>
      </w:r>
    </w:p>
    <w:p w:rsidR="004B27CA" w:rsidRPr="00FB7A8E" w:rsidRDefault="004B27CA" w:rsidP="00D81CFD"/>
    <w:p w:rsidR="00FB7A8E" w:rsidRPr="00FB7A8E" w:rsidRDefault="00D81CFD" w:rsidP="00FB7A8E">
      <w:r w:rsidRPr="00FB7A8E">
        <w:t> </w:t>
      </w:r>
      <w:r w:rsidRPr="00FB7A8E">
        <w:rPr>
          <w:b/>
          <w:bCs/>
        </w:rPr>
        <w:t>VI Üldist</w:t>
      </w:r>
      <w:r w:rsidR="00FB7A8E">
        <w:br/>
      </w:r>
      <w:r w:rsidR="00FB7A8E" w:rsidRPr="00FB7A8E">
        <w:t xml:space="preserve">Oma osavõtuga seotud kulud katab iga osavõtja ise. </w:t>
      </w:r>
    </w:p>
    <w:p w:rsidR="00FB7A8E" w:rsidRPr="00FB7A8E" w:rsidRDefault="00FB7A8E" w:rsidP="00FB7A8E">
      <w:r w:rsidRPr="00FB7A8E">
        <w:t xml:space="preserve">Kõik juhendis määratlemata küsimused lahendavad korraldajad kohapeal. </w:t>
      </w:r>
    </w:p>
    <w:p w:rsidR="00D81CFD" w:rsidRDefault="00FB7A8E" w:rsidP="00D81CFD">
      <w:r w:rsidRPr="00FB7A8E">
        <w:t xml:space="preserve">Võistluste peakohtunik on Mati Tiirmaa, tel 517 6760. </w:t>
      </w:r>
    </w:p>
    <w:sectPr w:rsidR="00D81CFD" w:rsidSect="00C75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81CFD"/>
    <w:rsid w:val="000818C2"/>
    <w:rsid w:val="000923C0"/>
    <w:rsid w:val="000E0269"/>
    <w:rsid w:val="000E4FBB"/>
    <w:rsid w:val="000E6616"/>
    <w:rsid w:val="00172C5B"/>
    <w:rsid w:val="001810B1"/>
    <w:rsid w:val="002153BF"/>
    <w:rsid w:val="00266B6F"/>
    <w:rsid w:val="00271944"/>
    <w:rsid w:val="002A4499"/>
    <w:rsid w:val="00337D8F"/>
    <w:rsid w:val="003872BE"/>
    <w:rsid w:val="003B4FAE"/>
    <w:rsid w:val="004903B8"/>
    <w:rsid w:val="004B27CA"/>
    <w:rsid w:val="004E7FF0"/>
    <w:rsid w:val="00523853"/>
    <w:rsid w:val="00605E39"/>
    <w:rsid w:val="00607429"/>
    <w:rsid w:val="0069583B"/>
    <w:rsid w:val="00720A23"/>
    <w:rsid w:val="00731F4E"/>
    <w:rsid w:val="007E6939"/>
    <w:rsid w:val="007E7A72"/>
    <w:rsid w:val="008753D9"/>
    <w:rsid w:val="008A3008"/>
    <w:rsid w:val="008A648C"/>
    <w:rsid w:val="008E3799"/>
    <w:rsid w:val="009B4B8B"/>
    <w:rsid w:val="009C1432"/>
    <w:rsid w:val="009D2CDA"/>
    <w:rsid w:val="009F2D2A"/>
    <w:rsid w:val="00A54E4F"/>
    <w:rsid w:val="00A7082D"/>
    <w:rsid w:val="00AB202A"/>
    <w:rsid w:val="00AB7926"/>
    <w:rsid w:val="00B01FF2"/>
    <w:rsid w:val="00B13BC7"/>
    <w:rsid w:val="00B6695E"/>
    <w:rsid w:val="00C43B56"/>
    <w:rsid w:val="00C75AB4"/>
    <w:rsid w:val="00C841B5"/>
    <w:rsid w:val="00CC34ED"/>
    <w:rsid w:val="00CE01C6"/>
    <w:rsid w:val="00D81CFD"/>
    <w:rsid w:val="00D829AE"/>
    <w:rsid w:val="00DB471E"/>
    <w:rsid w:val="00DC6004"/>
    <w:rsid w:val="00DC74F7"/>
    <w:rsid w:val="00DD00D2"/>
    <w:rsid w:val="00E17EB4"/>
    <w:rsid w:val="00E218D0"/>
    <w:rsid w:val="00E42B1E"/>
    <w:rsid w:val="00E70A55"/>
    <w:rsid w:val="00E70D5F"/>
    <w:rsid w:val="00E9420B"/>
    <w:rsid w:val="00EF05EB"/>
    <w:rsid w:val="00F04414"/>
    <w:rsid w:val="00F21383"/>
    <w:rsid w:val="00F62AAF"/>
    <w:rsid w:val="00F7634C"/>
    <w:rsid w:val="00FA0DBF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81CF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 – LEMBITU MÄNGUDE LAUATENNISE  JUHEND 2012</vt:lpstr>
      <vt:lpstr>LEHOLA – LEMBITU MÄNGUDE LAUATENNISE  JUHEND 2012</vt:lpstr>
      <vt:lpstr>LEHOLA – LEMBITU MÄNGUDE LAUATENNISE  JUHEND 2012</vt:lpstr>
    </vt:vector>
  </TitlesOfParts>
  <Company>Noortekeskus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LAUATENNISE  JUHEND 2012</dc:title>
  <dc:creator>Suure-Jaani</dc:creator>
  <cp:lastModifiedBy>Mati</cp:lastModifiedBy>
  <cp:revision>4</cp:revision>
  <cp:lastPrinted>2014-04-09T14:01:00Z</cp:lastPrinted>
  <dcterms:created xsi:type="dcterms:W3CDTF">2020-05-28T08:49:00Z</dcterms:created>
  <dcterms:modified xsi:type="dcterms:W3CDTF">2020-06-04T05:12:00Z</dcterms:modified>
</cp:coreProperties>
</file>